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 </w:t>
      </w:r>
      <w:r xmlns:w="http://schemas.openxmlformats.org/wordprocessingml/2006/main" w:rsidR="00E55BC4">
        <w:t xml:space="preserve">ible балдар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Иса </w:t>
      </w:r>
      <w:r xmlns:w="http://schemas.openxmlformats.org/wordprocessingml/2006/main">
        <w:rPr>
          <w:b/>
          <w:sz w:val="32"/>
        </w:rPr>
        <w:t xml:space="preserve">балдарды жакшы көрөт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Сүрөттүн тартибин колдонуңуз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А </w:t>
      </w:r>
      <w:r xmlns:w="http://schemas.openxmlformats.org/wordprocessingml/2006/main">
        <w:rPr>
          <w:b/>
          <w:sz w:val="24"/>
        </w:rPr>
        <w:t xml:space="preserve">суроолорго жооп.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Эмне үчүн ата-эне баласын Ыйсага алгысы келген?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Шакирттери балдарды токтоткондо Ыйса эмне кылган?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Эгерде Ыйса бул жерде азыр көрүнсө, эмне кылгыңыз келет? Ыйсадан эмне сурагың келет? Ыйса сага эмне дейт деп ойлойсуң?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сөздү жаттап, сүрөттү боёгула.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Муну көргөндө Ыйса ачууланды. Ал аларга мындай деди: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«Кичинекей балдар мага келсин, аларга тоскоолдук кылбагыла.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Анткени Кудайдын Падышалыгы ушуларга таандык.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М </w:t>
      </w:r>
      <w:r xmlns:w="http://schemas.openxmlformats.org/wordprocessingml/2006/main" w:rsidR="004736B6">
        <w:rPr>
          <w:sz w:val="18"/>
        </w:rPr>
        <w:t xml:space="preserve">арк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А </w:t>
      </w:r>
      <w:r xmlns:w="http://schemas.openxmlformats.org/wordprocessingml/2006/main" w:rsidR="00E55BC4">
        <w:rPr>
          <w:b/>
          <w:sz w:val="24"/>
        </w:rPr>
        <w:t xml:space="preserve">иш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Y </w:t>
      </w:r>
      <w:r xmlns:w="http://schemas.openxmlformats.org/wordprocessingml/2006/main" w:rsidRPr="00371027">
        <w:rPr>
          <w:b/>
          <w:sz w:val="36"/>
        </w:rPr>
        <w:t xml:space="preserve">БИЗДИН СУРОТ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ЖЕРДЕ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Ыйык Китептеги балдар №76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Ыйса сокур адамды айыктырды,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Бартимей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Сүрөттүн тартибин колдонуңуз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А </w:t>
      </w:r>
      <w:r xmlns:w="http://schemas.openxmlformats.org/wordprocessingml/2006/main" w:rsidR="00043587">
        <w:rPr>
          <w:b/>
          <w:sz w:val="24"/>
        </w:rPr>
        <w:t xml:space="preserve">суроолорго жооп.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Бартимей Ыйсанын бул жерде экенин укканда эмне кылган?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Бартимей кайра көргөндөн кийин эмне кылдыңыз?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Эгер сиз кайра көргөн Бартимейдин ордунда болсоңуз, эмнени сезгиңиз келет? Сиз Исага эмне деп жооп берет элеңиз?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сөздү жаттап, сүрөттү боёгула.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«Бар, – деди Ыйса, – сенин ишенимиң сени айыктырды». Ал ошол замат кабыл алды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көрүп, Ыйсаны жолдон ээрчип жөнөдү.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(Марк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А </w:t>
      </w:r>
      <w:r xmlns:w="http://schemas.openxmlformats.org/wordprocessingml/2006/main" w:rsidR="00043587">
        <w:rPr>
          <w:b/>
          <w:sz w:val="24"/>
        </w:rPr>
        <w:t xml:space="preserve">иш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Bible </w:t>
      </w:r>
      <w:r xmlns:w="http://schemas.openxmlformats.org/wordprocessingml/2006/main" w:rsidR="004D7951">
        <w:t xml:space="preserve">Kids №77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Закай даракка чыкты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Сүрөттүн тартибин колдонуңуз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А </w:t>
      </w:r>
      <w:r xmlns:w="http://schemas.openxmlformats.org/wordprocessingml/2006/main">
        <w:rPr>
          <w:b/>
          <w:sz w:val="24"/>
        </w:rPr>
        <w:t xml:space="preserve">суроолорго жооп.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Закай Ыйсаны көрүү үчүн эмне кылган?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Закай Иса менен жолуккандан кийин жашоосунда эмнени өзгөртүүнү чечкен?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Жашооңдо Ыйса үчүн эмнеден баш тартышың керек?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сөздү жаттап, сүрөттү боёгула.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Анткени Адам Уулу жоголгонду издөө жана куткаруу үчүн келген».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(Лука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А </w:t>
      </w:r>
      <w:r xmlns:w="http://schemas.openxmlformats.org/wordprocessingml/2006/main" w:rsidR="004D7951">
        <w:rPr>
          <w:b/>
          <w:sz w:val="24"/>
        </w:rPr>
        <w:t xml:space="preserve">иш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Ыйык Китептеги балдар №78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Аскага курулган үй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Сүрөттүн тартибин колдонуңуз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А </w:t>
      </w:r>
      <w:r xmlns:w="http://schemas.openxmlformats.org/wordprocessingml/2006/main">
        <w:rPr>
          <w:b/>
          <w:sz w:val="24"/>
        </w:rPr>
        <w:t xml:space="preserve">суроолорго жооп.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Экөөнүн ар бири үйлөрүн кайда курушкан?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Кумга салынган үй, ташка салынган үй деген эмнени билдирген?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Үйүңдү каякта курдуң? Кудайдын сөзүнө баш ийесиңерби?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сөздү жаттап, сүрөттү боёгула.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«Ошондуктан, менин бул сөздөрүмдү угуп, ичине киргизген ар бир адам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практика үйүн таштын үстүнө курган акылманга окшош.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(Матай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А </w:t>
      </w:r>
      <w:r xmlns:w="http://schemas.openxmlformats.org/wordprocessingml/2006/main" w:rsidR="00485049">
        <w:rPr>
          <w:b/>
          <w:sz w:val="24"/>
        </w:rPr>
        <w:t xml:space="preserve">иш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Bible </w:t>
      </w:r>
      <w:r xmlns:w="http://schemas.openxmlformats.org/wordprocessingml/2006/main" w:rsidR="009A67DA">
        <w:t xml:space="preserve">Kids №79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 </w:t>
      </w:r>
      <w:r xmlns:w="http://schemas.openxmlformats.org/wordprocessingml/2006/main">
        <w:rPr>
          <w:rFonts w:hint="eastAsia"/>
          <w:b/>
          <w:sz w:val="32"/>
        </w:rPr>
        <w:t xml:space="preserve">ive </w:t>
      </w:r>
      <w:r xmlns:w="http://schemas.openxmlformats.org/wordprocessingml/2006/main">
        <w:rPr>
          <w:b/>
          <w:sz w:val="32"/>
        </w:rPr>
        <w:t xml:space="preserve">Wise Virgins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Сүрөттүн тартибин колдонуңуз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А </w:t>
      </w:r>
      <w:r xmlns:w="http://schemas.openxmlformats.org/wordprocessingml/2006/main">
        <w:rPr>
          <w:b/>
          <w:sz w:val="24"/>
        </w:rPr>
        <w:t xml:space="preserve">суроолорго жооп.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Үйлөнүү тоюна камданып жаткан он кыз эмне үчүн уктап калышты?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Акылсыз кыздар майды аларга бөлүштүрүүнү суранганда, акылдуу беш кыз эмне дешкен?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Исанын кайра келишин кантип күтүшүбүз керек? Ыйсаны күтүп жатканда мен эмнени даярдап жатам?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сөздү жаттап, сүрөттү боёгула.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«Ошондуктан сергек болгула, анткени силер күндү да, саатты да билбейсиңер».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(Матай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А </w:t>
      </w:r>
      <w:r xmlns:w="http://schemas.openxmlformats.org/wordprocessingml/2006/main" w:rsidR="009A67DA">
        <w:rPr>
          <w:b/>
          <w:sz w:val="24"/>
        </w:rPr>
        <w:t xml:space="preserve">иш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Ыйык Китептеги балдар №80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Таланттар жөнүндөгү </w:t>
      </w:r>
      <w:r xmlns:w="http://schemas.openxmlformats.org/wordprocessingml/2006/main">
        <w:rPr>
          <w:rFonts w:hint="eastAsia"/>
          <w:b/>
          <w:sz w:val="32"/>
        </w:rPr>
        <w:t xml:space="preserve">мисал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Сүрөттүн тартибин колдонуңуз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А </w:t>
      </w:r>
      <w:r xmlns:w="http://schemas.openxmlformats.org/wordprocessingml/2006/main">
        <w:rPr>
          <w:b/>
          <w:sz w:val="24"/>
        </w:rPr>
        <w:t xml:space="preserve">суроолорго жооп.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бир талант алган кул эмне кылган?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Бир гана талант менен кайтып келген кулга кожоюн эмне деди?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Сиз Кудайдан эмнени аласыз? Сиз аны кантип колдоно аласыз?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сөздү жаттап, сүрөттү боёгула.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"Анын кожоюну мындай деп жооп берди:" Молодец, жакшы жана ишенимдүү кул!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бир аз нерсе менен ишенимдүү; Мен сени көп нерсеге жооптуу кылам.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Кел, кожоюнуңдун бактысын бөлүш!» — деди. </w:t>
      </w:r>
      <w:r xmlns:w="http://schemas.openxmlformats.org/wordprocessingml/2006/main" w:rsidRPr="00C756AC" w:rsidR="00C756AC">
        <w:rPr>
          <w:sz w:val="18"/>
        </w:rPr>
        <w:t xml:space="preserve">(Матай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А </w:t>
      </w:r>
      <w:r xmlns:w="http://schemas.openxmlformats.org/wordprocessingml/2006/main" w:rsidR="00C67060">
        <w:rPr>
          <w:b/>
          <w:sz w:val="24"/>
        </w:rPr>
        <w:t xml:space="preserve">иш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Bible </w:t>
      </w:r>
      <w:r xmlns:w="http://schemas.openxmlformats.org/wordprocessingml/2006/main" w:rsidR="00604A10">
        <w:t xml:space="preserve">Kids №81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Карызкор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Он миң таланттарга ким карыз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Сүрөттүн тартибин колдонуңуз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А </w:t>
      </w:r>
      <w:r xmlns:w="http://schemas.openxmlformats.org/wordprocessingml/2006/main">
        <w:rPr>
          <w:b/>
          <w:sz w:val="24"/>
        </w:rPr>
        <w:t xml:space="preserve">суроолорго жооп.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Падыша 10 000 талант карыз болгон кулду эмне кылган?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Падыша ага 10 000 талант карыз болгон адамга эмне үчүн ачууланган?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Сизди таарынткан адамдарга кандай мамиле кылдыңыз? Кудай сага кандай мамиле кылды?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сөздү жаттап, сүрөттү боёгула.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— </w:t>
      </w:r>
      <w:r xmlns:w="http://schemas.openxmlformats.org/wordprocessingml/2006/main" w:rsidRPr="00213DA8">
        <w:rPr>
          <w:b/>
          <w:sz w:val="22"/>
        </w:rPr>
        <w:t xml:space="preserve">Мен сага ырайым кылгандай, сен да өз кулуңа ырайым кылышың керек эмес беле?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Атфей </w:t>
      </w:r>
      <w:r xmlns:w="http://schemas.openxmlformats.org/wordprocessingml/2006/main">
        <w:rPr>
          <w:sz w:val="18"/>
        </w:rPr>
        <w:t xml:space="preserve">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Активдүүлүк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Bible </w:t>
      </w:r>
      <w:r xmlns:w="http://schemas.openxmlformats.org/wordprocessingml/2006/main" w:rsidR="00CE470D">
        <w:t xml:space="preserve">Kids №82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Хосанна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Дөөттүн Уулуна!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Сүрөттүн тартибин колдонуңуз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А </w:t>
      </w:r>
      <w:r xmlns:w="http://schemas.openxmlformats.org/wordprocessingml/2006/main">
        <w:rPr>
          <w:b/>
          <w:sz w:val="24"/>
        </w:rPr>
        <w:t xml:space="preserve">суроолорго жооп.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Шакирттер эшектин ээсине эмне дешти?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Эмне үчүн Ыйса Иерусалимге эшек менен кирген?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Ыйса айкаш жыгачта өлтүрүлүш үчүн Иерусалимге кирип баратканын билбестен, Хосанна үчүн кыйкырган элди көргөндө эмне деп ойлогон?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сөздү жаттап, сүрөттү боёгула.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Анын алдынан чыккан эл да, артынан келгендер да: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«Дөөттүн Уулуна Осанна!» — Келген адам бактылуу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Теңирдин аты менен!» «Эң бийикте Осанна!» </w:t>
      </w:r>
      <w:r xmlns:w="http://schemas.openxmlformats.org/wordprocessingml/2006/main" w:rsidRPr="00C756AC" w:rsidR="00C756AC">
        <w:rPr>
          <w:sz w:val="18"/>
        </w:rPr>
        <w:t xml:space="preserve">(Матай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Активдүүлүк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Bible </w:t>
      </w:r>
      <w:r xmlns:w="http://schemas.openxmlformats.org/wordprocessingml/2006/main" w:rsidR="00BF4A62">
        <w:t xml:space="preserve">Kids №83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үйүм </w:t>
      </w:r>
      <w:r xmlns:w="http://schemas.openxmlformats.org/wordprocessingml/2006/main">
        <w:rPr>
          <w:b/>
          <w:sz w:val="32"/>
        </w:rPr>
        <w:t xml:space="preserve">_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намаз үйү болуп саналат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Сүрөттүн тартибин колдонуңуз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А </w:t>
      </w:r>
      <w:r xmlns:w="http://schemas.openxmlformats.org/wordprocessingml/2006/main">
        <w:rPr>
          <w:b/>
          <w:sz w:val="24"/>
        </w:rPr>
        <w:t xml:space="preserve">суроого жооп.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Ыйса ийбадатканага киргенде эмне кылган?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Ыйса ийбадаткана жөнүндө, «менин үйүм» жөнүндө эмне деген?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Чиркөөдө мен эң көп эмне кылам? Дагы эмнени көбүрөөк ойлойсуз?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сөздү жаттап, сүрөттү боёгула.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Аларга: «Менин үйүм сыйынуу үйү деп аталат», – деп жазылган.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Бирок силер аны «каракчылардын уясына» айлантып жатасыңар </w:t>
      </w:r>
      <w:r xmlns:w="http://schemas.openxmlformats.org/wordprocessingml/2006/main">
        <w:rPr>
          <w:sz w:val="18"/>
        </w:rPr>
        <w:t xml:space="preserve">»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Мат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А </w:t>
      </w:r>
      <w:r xmlns:w="http://schemas.openxmlformats.org/wordprocessingml/2006/main" w:rsidR="00BF4A62">
        <w:rPr>
          <w:b/>
          <w:sz w:val="24"/>
        </w:rPr>
        <w:t xml:space="preserve">иш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Bible </w:t>
      </w:r>
      <w:r xmlns:w="http://schemas.openxmlformats.org/wordprocessingml/2006/main" w:rsidR="00DD7BBB">
        <w:t xml:space="preserve">Kids №84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Ыйса жууган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Анын шакирттеринин буттары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Сүрөттүн тартибин колдонуңуз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А </w:t>
      </w:r>
      <w:r xmlns:w="http://schemas.openxmlformats.org/wordprocessingml/2006/main">
        <w:rPr>
          <w:b/>
          <w:sz w:val="24"/>
        </w:rPr>
        <w:t xml:space="preserve">суроолорго жооп.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Эмне үчүн Петир Ыйсанын жуунуусунан баш тарткан?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Эмне үчүн Ыйса шакирттеринин бутун өзү жууган?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Исадай болуп кимге кызмат кылышың керек? Сен аларга кантип кызмат кыла аласың?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сөздү жаттап, сүрөттү боёгула.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Эми мен, сенин Теңириң жана Устатың, бутуңду жуудум,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силер да бири-бириңердин бутуңарды жуугула. </w:t>
      </w:r>
      <w:r xmlns:w="http://schemas.openxmlformats.org/wordprocessingml/2006/main" w:rsidRPr="00C756AC" w:rsidR="00C756AC">
        <w:rPr>
          <w:sz w:val="18"/>
        </w:rPr>
        <w:t xml:space="preserve">(Жакан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А </w:t>
      </w:r>
      <w:r xmlns:w="http://schemas.openxmlformats.org/wordprocessingml/2006/main" w:rsidR="00CC37BD">
        <w:rPr>
          <w:b/>
          <w:sz w:val="24"/>
        </w:rPr>
        <w:t xml:space="preserve">иш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Bible </w:t>
      </w:r>
      <w:r xmlns:w="http://schemas.openxmlformats.org/wordprocessingml/2006/main" w:rsidR="00167757">
        <w:t xml:space="preserve">Kids №85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Ыйса Тоодо тиленип жатат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Сүрөттүн тартибин колдонуңуз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А </w:t>
      </w:r>
      <w:r xmlns:w="http://schemas.openxmlformats.org/wordprocessingml/2006/main">
        <w:rPr>
          <w:b/>
          <w:sz w:val="24"/>
        </w:rPr>
        <w:t xml:space="preserve">суроолорго жооп.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Ыйса тиленип жатканда шакирттеринен эмне кылууну суранган?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Ыйса эмне жөнүндө тиленген?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Тиленүүңүздүн аталышы кандай? Сен тиленүү наамыңа караганда Кудайдын эркин жогору баалайсыңбы?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сөздү жаттап, сүрөттү боёгула.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Бир аз ары барып, жүзү менен жерге жыгылып, дуба кылды: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— Атам, эгер мүмкүн болсо, бул чөйчөк менден алынсын.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Бирок мен каалагандай эмес, сен каалагандай» </w:t>
      </w:r>
      <w:r xmlns:w="http://schemas.openxmlformats.org/wordprocessingml/2006/main" w:rsidRPr="00C756AC" w:rsidR="00C756AC">
        <w:rPr>
          <w:sz w:val="18"/>
        </w:rPr>
        <w:t xml:space="preserve">(Матай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А </w:t>
      </w:r>
      <w:r xmlns:w="http://schemas.openxmlformats.org/wordprocessingml/2006/main" w:rsidR="00167757">
        <w:rPr>
          <w:b/>
          <w:sz w:val="24"/>
        </w:rPr>
        <w:t xml:space="preserve">иш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Bible </w:t>
      </w:r>
      <w:r xmlns:w="http://schemas.openxmlformats.org/wordprocessingml/2006/main" w:rsidR="00024D6B">
        <w:t xml:space="preserve">Kids №86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Ыйса айкаш жыгачта өлгөн.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Сүрөттүн тартибин колдонуңуз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А </w:t>
      </w:r>
      <w:r xmlns:w="http://schemas.openxmlformats.org/wordprocessingml/2006/main">
        <w:rPr>
          <w:b/>
          <w:sz w:val="24"/>
        </w:rPr>
        <w:t xml:space="preserve">суроолорго жооп.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Ыйса айкаш жыгачта кандай сыйынган?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Ыйса өлгөндө эмне болгон?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Ыйса айкаш жыгачта ким үчүн өлгөн? Эмне үчүн ал айкаш жыгачта өлдү?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сөздү жаттап, сүрөттү боёгула.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Ыйса катуу үн менен чакырып: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– Ата, мен сенин колуңа рухумду тапшырдым.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Муну айткандан кийин ал акыркы демин алды.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Л </w:t>
      </w:r>
      <w:r xmlns:w="http://schemas.openxmlformats.org/wordprocessingml/2006/main">
        <w:rPr>
          <w:sz w:val="18"/>
        </w:rPr>
        <w:t xml:space="preserve">уке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А </w:t>
      </w:r>
      <w:r xmlns:w="http://schemas.openxmlformats.org/wordprocessingml/2006/main" w:rsidR="00024D6B">
        <w:rPr>
          <w:b/>
          <w:sz w:val="24"/>
        </w:rPr>
        <w:t xml:space="preserve">иш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Bible </w:t>
      </w:r>
      <w:r xmlns:w="http://schemas.openxmlformats.org/wordprocessingml/2006/main" w:rsidR="00852BC7">
        <w:t xml:space="preserve">Kids №87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Бош </w:t>
      </w:r>
      <w:r xmlns:w="http://schemas.openxmlformats.org/wordprocessingml/2006/main">
        <w:rPr>
          <w:b/>
          <w:sz w:val="32"/>
        </w:rPr>
        <w:t xml:space="preserve">мүрзө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Сүрөттүн тартибин колдонуңуз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А </w:t>
      </w:r>
      <w:r xmlns:w="http://schemas.openxmlformats.org/wordprocessingml/2006/main">
        <w:rPr>
          <w:b/>
          <w:sz w:val="24"/>
        </w:rPr>
        <w:t xml:space="preserve">суроолорго жооп.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Ыйса айкаш жыгачта кандай сыйынган?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Ыйса өлгөндө эмне болгон?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Ыйса айкаш жыгачта ким үчүн өлгөн? Эмне үчүн ал айкаш жыгачта өлдү?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сөздү жаттап, сүрөттү боёгула.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Ошондо ал артка бурулуп, ошол жерде турган Ыйсаны көрдү.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Бирок ал Ыйса экенин түшүнгөн жок.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John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А </w:t>
      </w:r>
      <w:r xmlns:w="http://schemas.openxmlformats.org/wordprocessingml/2006/main" w:rsidR="00852BC7">
        <w:rPr>
          <w:b/>
          <w:sz w:val="24"/>
        </w:rPr>
        <w:t xml:space="preserve">иш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Bible </w:t>
      </w:r>
      <w:r xmlns:w="http://schemas.openxmlformats.org/wordprocessingml/2006/main" w:rsidR="008E58BA">
        <w:t xml:space="preserve">Kids №88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Иса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ким асманга көтөрүлгөн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Сүрөттүн тартибин колдонуңуз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А </w:t>
      </w:r>
      <w:r xmlns:w="http://schemas.openxmlformats.org/wordprocessingml/2006/main">
        <w:rPr>
          <w:b/>
          <w:sz w:val="24"/>
        </w:rPr>
        <w:t xml:space="preserve">суроолорго жооп.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Ыйса шакирттерине акыркы жолу эмнени буйруган?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Ыйса баарын бүтүргөндөн кийин кайда кетти?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Исанын кайтып келишин күтүп жатасыңбы? Же жок? Эгер күтсөң, эмне үчүн Ыйсаны күтүп жатасың?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сөздү жаттап, сүрөттү боёгула.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Муну айткандан кийин, ал алардын көз алдында көтөрүлдү.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Булут аны алардын көздөрүнөн жашырды. </w:t>
      </w:r>
      <w:r xmlns:w="http://schemas.openxmlformats.org/wordprocessingml/2006/main" w:rsidRPr="00C756AC" w:rsidR="00C756AC">
        <w:rPr>
          <w:sz w:val="18"/>
        </w:rPr>
        <w:t xml:space="preserve">(Элчилер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А </w:t>
      </w:r>
      <w:r xmlns:w="http://schemas.openxmlformats.org/wordprocessingml/2006/main" w:rsidR="008E58BA">
        <w:rPr>
          <w:b/>
          <w:sz w:val="24"/>
        </w:rPr>
        <w:t xml:space="preserve">иш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Bible </w:t>
      </w:r>
      <w:r xmlns:w="http://schemas.openxmlformats.org/wordprocessingml/2006/main" w:rsidR="00C850A2">
        <w:t xml:space="preserve">Kids №89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The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Ыйык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Рух келди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Сүрөттүн тартибин колдонуңуз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А </w:t>
      </w:r>
      <w:r xmlns:w="http://schemas.openxmlformats.org/wordprocessingml/2006/main">
        <w:rPr>
          <w:b/>
          <w:sz w:val="24"/>
        </w:rPr>
        <w:t xml:space="preserve">суроого жооп.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Элүүнчү күн майрамында Ыйсанын шакирттери эмне болгон?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Петир Ыйык Рухка толуп эмне кылган?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Сенде Ыйык Рух бар экенине ишене аласыңбы? Ыйык Рух сага жардам берүү үчүн эмне кылат?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сөздү жаттап, сүрөттү боёгула.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Алардын баары Ыйык Рухка толуп, сүйлөй башташты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Рух аларга жардам бергендей, башка тилдерде.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А </w:t>
      </w:r>
      <w:r xmlns:w="http://schemas.openxmlformats.org/wordprocessingml/2006/main" w:rsidR="00C850A2">
        <w:rPr>
          <w:sz w:val="18"/>
        </w:rPr>
        <w:t xml:space="preserve">кт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А </w:t>
      </w:r>
      <w:r xmlns:w="http://schemas.openxmlformats.org/wordprocessingml/2006/main" w:rsidR="00C850A2">
        <w:rPr>
          <w:b/>
          <w:sz w:val="24"/>
        </w:rPr>
        <w:t xml:space="preserve">иш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Bible </w:t>
      </w:r>
      <w:r xmlns:w="http://schemas.openxmlformats.org/wordprocessingml/2006/main" w:rsidR="00522EF9">
        <w:t xml:space="preserve">Kids №90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Филип Эфиопиялыктарга Инжилди айткан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Сүрөттүн тартибин колдонуңуз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А </w:t>
      </w:r>
      <w:r xmlns:w="http://schemas.openxmlformats.org/wordprocessingml/2006/main">
        <w:rPr>
          <w:b/>
          <w:sz w:val="24"/>
        </w:rPr>
        <w:t xml:space="preserve">суроолорго жооп.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Периште Филипке кайда бар деп айтты?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Эфиопиялыктар Ыйык Китептен кимдин жазуусу болгон?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Сиз Исаны башка бирөө менен тааныштырдыңыз беле?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Ыйсаны ким менен тааныштыргыңыз келет?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сөздү жаттап, сүрөттү боёгула.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Анан Филип Ыйык Жазманын дал ушул үзүндүсү менен баштап, ага айтып берди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Ыйса жөнүндө жакшы кабар. </w:t>
      </w:r>
      <w:r xmlns:w="http://schemas.openxmlformats.org/wordprocessingml/2006/main" w:rsidRPr="00C756AC" w:rsidR="00C756AC">
        <w:rPr>
          <w:sz w:val="18"/>
        </w:rPr>
        <w:t xml:space="preserve">(Элчилер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А </w:t>
      </w:r>
      <w:r xmlns:w="http://schemas.openxmlformats.org/wordprocessingml/2006/main">
        <w:rPr>
          <w:b/>
          <w:sz w:val="24"/>
        </w:rPr>
        <w:t xml:space="preserve">иш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Bible </w:t>
      </w:r>
      <w:r xmlns:w="http://schemas.openxmlformats.org/wordprocessingml/2006/main" w:rsidR="00384B5C">
        <w:t xml:space="preserve">Kids №91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С </w:t>
      </w:r>
      <w:r xmlns:w="http://schemas.openxmlformats.org/wordprocessingml/2006/main">
        <w:rPr>
          <w:rFonts w:hint="eastAsia"/>
          <w:b/>
          <w:sz w:val="32"/>
        </w:rPr>
        <w:t xml:space="preserve">аул </w:t>
      </w:r>
      <w:r xmlns:w="http://schemas.openxmlformats.org/wordprocessingml/2006/main">
        <w:rPr>
          <w:b/>
          <w:sz w:val="32"/>
        </w:rPr>
        <w:t xml:space="preserve">Исага жолугат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Сүрөттүн тартибин колдонуңуз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А </w:t>
      </w:r>
      <w:r xmlns:w="http://schemas.openxmlformats.org/wordprocessingml/2006/main">
        <w:rPr>
          <w:b/>
          <w:sz w:val="24"/>
        </w:rPr>
        <w:t xml:space="preserve">суроолорго жооп.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Шабул Дамаскка жакындаганда эмне болгон?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Шабул Ыйсага жолуккандан кийин кандай өзгөргөн?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Ыйсага ишенгенден бери эмне өзгөрдү?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сөздү жаттап, сүрөттү боёгула.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Ал жерге жыгылып, ага мындай деген үндү укту: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— Шабыл, Шабыл, эмне үчүн мени куугунтуктап жатасың? </w:t>
      </w:r>
      <w:r xmlns:w="http://schemas.openxmlformats.org/wordprocessingml/2006/main" w:rsidRPr="00C756AC" w:rsidR="00C756AC">
        <w:rPr>
          <w:sz w:val="18"/>
        </w:rPr>
        <w:t xml:space="preserve">(Элчилер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А </w:t>
      </w:r>
      <w:r xmlns:w="http://schemas.openxmlformats.org/wordprocessingml/2006/main" w:rsidR="00384B5C">
        <w:rPr>
          <w:b/>
          <w:sz w:val="24"/>
        </w:rPr>
        <w:t xml:space="preserve">иш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Библия балдары №92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Пабылдын жакшы досу,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Барнаба.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Сүрөттүн тартибин колдонуңуз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А </w:t>
      </w:r>
      <w:r xmlns:w="http://schemas.openxmlformats.org/wordprocessingml/2006/main">
        <w:rPr>
          <w:b/>
          <w:sz w:val="24"/>
        </w:rPr>
        <w:t xml:space="preserve">суроолорго жооп.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Пабыл Ыйсанын шакирттерине барганда, алар ага кандай мамиле кылышкан?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Барнаба Пабылга кыйынчылык түшкөндө кантип жардам берген?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Сенин ишенимиңде Барнаба менен Пабылдай жакын досторуң барбы?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сөздү жаттап, сүрөттү боёгула.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Бирок Барнаба аны алып, элчилерге алып келди. Ал аларга кантип айтып берди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Шабул сапарында Теңирди көргөнүн жана Теңир ага мындай деп айтканын: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Ал Дамаскта Ыйсанын атынан кантип тайманбастык менен кабар айткан.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(Элчилер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А </w:t>
      </w:r>
      <w:r xmlns:w="http://schemas.openxmlformats.org/wordprocessingml/2006/main" w:rsidR="005115ED">
        <w:rPr>
          <w:b/>
          <w:sz w:val="24"/>
        </w:rPr>
        <w:t xml:space="preserve">иш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Библия балдары №94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Доркас,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ким кайра жашоого келди.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Сүрөттүн тартибин колдонуңуз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А </w:t>
      </w:r>
      <w:r xmlns:w="http://schemas.openxmlformats.org/wordprocessingml/2006/main">
        <w:rPr>
          <w:b/>
          <w:sz w:val="24"/>
        </w:rPr>
        <w:t xml:space="preserve">суроолорго жооп.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Дорка өлгөндө адамдар эмне кылышкан?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Петир өлгөн Дорканы көргөндө эмне кылган?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Ыйсанын шакирти катары, Ыйса кылган иштердин ичинен эмне кыла аласың?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М </w:t>
      </w:r>
      <w:r xmlns:w="http://schemas.openxmlformats.org/wordprocessingml/2006/main" w:rsidR="00D7573F">
        <w:rPr>
          <w:b/>
          <w:sz w:val="24"/>
        </w:rPr>
        <w:t xml:space="preserve">сөздү жаттап, сүрөттү боёгула.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Петир алардын баарын бөлмөдөн чыгарып жиберди. андан кийин ал тизе бүгүп жана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сыйынды. Ал өлгөн аялды көздөй бурулуп: «Табита, тур», – деди.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Ал көзүн ачып, Петирди көрүп, ордунан отурду. </w:t>
      </w:r>
      <w:r xmlns:w="http://schemas.openxmlformats.org/wordprocessingml/2006/main" w:rsidRPr="00C756AC" w:rsidR="00C756AC">
        <w:rPr>
          <w:sz w:val="18"/>
        </w:rPr>
        <w:t xml:space="preserve">(Элчилер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А </w:t>
      </w:r>
      <w:r xmlns:w="http://schemas.openxmlformats.org/wordprocessingml/2006/main" w:rsidR="00D7573F">
        <w:rPr>
          <w:b/>
          <w:sz w:val="24"/>
        </w:rPr>
        <w:t xml:space="preserve">иш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Bible </w:t>
      </w:r>
      <w:r xmlns:w="http://schemas.openxmlformats.org/wordprocessingml/2006/main" w:rsidR="004A6386">
        <w:t xml:space="preserve">Kids №94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Корнелий, куткарылган бутпарастар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Сүрөттүн тартибин колдонуңуз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А </w:t>
      </w:r>
      <w:r xmlns:w="http://schemas.openxmlformats.org/wordprocessingml/2006/main">
        <w:rPr>
          <w:b/>
          <w:sz w:val="24"/>
        </w:rPr>
        <w:t xml:space="preserve">суроого жооп.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Корнелий ким болгон?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Петир Корнелийге жана анын үй-бүлөсүнө Жакшы Кабарды таратканда эмне болгон?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Кудай сага Жакшы Кабарды кимге жарыялоону каалайт?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сөздү жаттап, сүрөттү боёгула.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Петир менен келген сүннөткө отургузулган ишенгендер аябай таң калышты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Ыйык Рухтун белеги башка элдерге да төгүлгөнүн.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(Элчилер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А </w:t>
      </w:r>
      <w:r xmlns:w="http://schemas.openxmlformats.org/wordprocessingml/2006/main" w:rsidR="00E40C74">
        <w:rPr>
          <w:b/>
          <w:sz w:val="24"/>
        </w:rPr>
        <w:t xml:space="preserve">иш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Bible </w:t>
      </w:r>
      <w:r xmlns:w="http://schemas.openxmlformats.org/wordprocessingml/2006/main" w:rsidR="00762CBC">
        <w:t xml:space="preserve">Kids №95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S </w:t>
      </w:r>
      <w:r xmlns:w="http://schemas.openxmlformats.org/wordprocessingml/2006/main">
        <w:rPr>
          <w:b/>
          <w:sz w:val="32"/>
        </w:rPr>
        <w:t xml:space="preserve">inging Hymns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түрмөдө да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Сүрөттүн тартибин колдонуңуз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А </w:t>
      </w:r>
      <w:r xmlns:w="http://schemas.openxmlformats.org/wordprocessingml/2006/main">
        <w:rPr>
          <w:b/>
          <w:sz w:val="24"/>
        </w:rPr>
        <w:t xml:space="preserve">суроолорго жооп.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Пабыл менен Сылас Жакшы Кабарды таратып жатканда эмне болгон?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Түрмөнүн эшиги ачылганда качып кетпеген Пабыл менен Сыластан түрмө сакчысы эмне деп сураган?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Жакшы Кабарды таратканыңыз үчүн түрмөгө камалган болсоңуз, кандай сезимде болот элеңиз? Сен Пабыл менен Сылас сыяктуу мактап, тилене аласыңбы?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сөздү жаттап, сүрөттү боёгула.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Түн жарымында Пабыл менен Сылас Кудайга сыйынып, ырдап жатышты.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жана башка туткундар аларды угуп жатышты. </w:t>
      </w:r>
      <w:r xmlns:w="http://schemas.openxmlformats.org/wordprocessingml/2006/main" w:rsidRPr="00C756AC" w:rsidR="00C756AC">
        <w:rPr>
          <w:sz w:val="18"/>
        </w:rPr>
        <w:t xml:space="preserve">(Элчилер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А </w:t>
      </w:r>
      <w:r xmlns:w="http://schemas.openxmlformats.org/wordprocessingml/2006/main" w:rsidR="00BC26CF">
        <w:rPr>
          <w:b/>
          <w:sz w:val="24"/>
        </w:rPr>
        <w:t xml:space="preserve">иш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Ыйык Китептеги балдар №96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Пабыл Жакшы Кабарды тараткан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падышага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Сүрөттүн тартибин колдонуңуз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А </w:t>
      </w:r>
      <w:r xmlns:w="http://schemas.openxmlformats.org/wordprocessingml/2006/main">
        <w:rPr>
          <w:b/>
          <w:sz w:val="24"/>
        </w:rPr>
        <w:t xml:space="preserve">суроолорго жооп.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Пабыл камалып, туткун болуш үчүн эмне кылган?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Эмне үчүн Пабыл Римге баргысы келген жана ал жакшы кабарды кимге тараткысы келген?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Эгер сизди жакшы кабарды таратканыңыз үчүн түрмөгө камашса, кандай сезимде болот элеңиз? Сен Пабыл менен Сылас сыяктуу мактап, тилене аласыңбы?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сөздү жаттап, сүрөттү боёгула.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Павел мындай деп жооп берди: «Кыска убакытпы же көпкө чейин, мен Кудайдан жалаң гана сен эмес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бирок бүгүн мени угуп жаткандардын баары мен болсом,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бул чынжырлардан башкасы." </w:t>
      </w:r>
      <w:r xmlns:w="http://schemas.openxmlformats.org/wordprocessingml/2006/main" w:rsidRPr="00C756AC" w:rsidR="00C756AC">
        <w:rPr>
          <w:sz w:val="18"/>
        </w:rPr>
        <w:t xml:space="preserve">(Элч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А </w:t>
      </w:r>
      <w:r xmlns:w="http://schemas.openxmlformats.org/wordprocessingml/2006/main" w:rsidR="002708AE">
        <w:rPr>
          <w:b/>
          <w:sz w:val="24"/>
        </w:rPr>
        <w:t xml:space="preserve">иш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Ыйык Китептеги </w:t>
      </w:r>
      <w:r xmlns:w="http://schemas.openxmlformats.org/wordprocessingml/2006/main" w:rsidR="00284A39">
        <w:rPr>
          <w:rFonts w:hint="eastAsia"/>
        </w:rPr>
        <w:t xml:space="preserve">балдар </w:t>
      </w:r>
      <w:r xmlns:w="http://schemas.openxmlformats.org/wordprocessingml/2006/main" w:rsidR="00284A39">
        <w:t xml:space="preserve">№97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Кеме </w:t>
      </w:r>
      <w:r xmlns:w="http://schemas.openxmlformats.org/wordprocessingml/2006/main">
        <w:rPr>
          <w:b/>
          <w:sz w:val="32"/>
        </w:rPr>
        <w:t xml:space="preserve">чөгүп баратат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Сүрөттүн тартибин колдонуңуз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А </w:t>
      </w:r>
      <w:r xmlns:w="http://schemas.openxmlformats.org/wordprocessingml/2006/main">
        <w:rPr>
          <w:b/>
          <w:sz w:val="24"/>
        </w:rPr>
        <w:t xml:space="preserve">суроолорго жооп бер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Пабылды Римге алып барган кеме эмнени тосуп алган?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Кудай Пабылга тиленгенде эмне деген?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Эгер сиз Пабылдын бортунда болсоңуз, Пабыл жана Пабыл ишенген Кудай жөнүндө эмне деп ойлойт элеңиз?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сөздү жаттап, сүрөттү боёгула.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Анан: «Коркпо, Пабыл. Сен Цезардын алдында соттолушуң керек;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Кудай сага ырайым кылып, сени менен сүзгөндөрдүн баарынын өмүрүн берди“.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(Элчилер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А </w:t>
      </w:r>
      <w:r xmlns:w="http://schemas.openxmlformats.org/wordprocessingml/2006/main" w:rsidR="002F7654">
        <w:rPr>
          <w:b/>
          <w:sz w:val="24"/>
        </w:rPr>
        <w:t xml:space="preserve">иш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Bible </w:t>
      </w:r>
      <w:r xmlns:w="http://schemas.openxmlformats.org/wordprocessingml/2006/main" w:rsidR="00EA6A7C">
        <w:t xml:space="preserve">Kids №98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Пабылдын Онисим үчүн өтүнүчү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Сүрөттүн тартибин колдонуңуз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А </w:t>
      </w:r>
      <w:r xmlns:w="http://schemas.openxmlformats.org/wordprocessingml/2006/main">
        <w:rPr>
          <w:b/>
          <w:sz w:val="24"/>
        </w:rPr>
        <w:t xml:space="preserve">суроолорго жооп.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Пабыл Онисимге жакшы кабарды тараткандан кийин эмне кылууну айткан?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Онесим Филемонго кайтып барам деп эмне үчүн тынчсызданган?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Эгер сен анын кожоюну болсоң, качып кетип кайра келгенге кандай мамиле кылат элең?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сөздү жаттап, сүрөттү боёгула.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Менин уулум болуп калган уулум Онисим үчүн сага кайрылам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Мен чынжырда жүргөндө.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(Филемон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А </w:t>
      </w:r>
      <w:r xmlns:w="http://schemas.openxmlformats.org/wordprocessingml/2006/main" w:rsidR="00C600C8">
        <w:rPr>
          <w:b/>
          <w:sz w:val="24"/>
        </w:rPr>
        <w:t xml:space="preserve">иш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Bile Kids №99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Тиметей,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Пабылдын шакирти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Сүрөттүн тартибин колдонуңуз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А </w:t>
      </w:r>
      <w:r xmlns:w="http://schemas.openxmlformats.org/wordprocessingml/2006/main">
        <w:rPr>
          <w:b/>
          <w:sz w:val="24"/>
        </w:rPr>
        <w:t xml:space="preserve">суроолорго жооп.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Пабыл менен Тиметейдин мамилеси кандай болгон?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Тиметей Пабылдын катын алгандан кийин эмне кылган?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Тиметейге, Пабылга окшоп, сенде да ишенимди үйрөтүүчү жакшы мугалим барбы? Ал ким?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сөздү жаттап, сүрөттү боёгула.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Сенин жүрөгүңдө жашап өткөн чын ыкластуу ишенимиң эсиме түштү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Чоң энең Лоис жана сенин энең Юнике жана мен ишенем,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азыр сенде да жашайт. </w:t>
      </w:r>
      <w:r xmlns:w="http://schemas.openxmlformats.org/wordprocessingml/2006/main" w:rsidRPr="00C756AC" w:rsidR="00C756AC">
        <w:rPr>
          <w:sz w:val="18"/>
        </w:rPr>
        <w:t xml:space="preserve">(2 Тиметей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А </w:t>
      </w:r>
      <w:r xmlns:w="http://schemas.openxmlformats.org/wordprocessingml/2006/main" w:rsidR="003C507A">
        <w:rPr>
          <w:b/>
          <w:sz w:val="24"/>
        </w:rPr>
        <w:t xml:space="preserve">иш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Bible </w:t>
      </w:r>
      <w:r xmlns:w="http://schemas.openxmlformats.org/wordprocessingml/2006/main" w:rsidR="00402B0C">
        <w:t xml:space="preserve">Kids №100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Джон укмуштуудай көрүнүштү көрдү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Сүрөттүн тартибин колдонуңуз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А </w:t>
      </w:r>
      <w:r xmlns:w="http://schemas.openxmlformats.org/wordprocessingml/2006/main">
        <w:rPr>
          <w:b/>
          <w:sz w:val="24"/>
        </w:rPr>
        <w:t xml:space="preserve">суроолорго жооп.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Жакан кандай аян көргөн?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Жакан аянды көргөндөн кийин аны каякка жазып жиберген?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Исанын кайра качан келишин каалайт элең?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сөздү жаттап, сүрөттү боёгула.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Булар жөнүндө күбөлөндүргөн адам: «Ооба, мен жакында келем» дейт.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Оомийин. Кел, Мырзабыз Иса. </w:t>
      </w:r>
      <w:r xmlns:w="http://schemas.openxmlformats.org/wordprocessingml/2006/main" w:rsidRPr="00C756AC" w:rsidR="00C756AC">
        <w:rPr>
          <w:sz w:val="18"/>
        </w:rPr>
        <w:t xml:space="preserve">(Аян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А </w:t>
      </w:r>
      <w:r xmlns:w="http://schemas.openxmlformats.org/wordprocessingml/2006/main" w:rsidR="00402B0C">
        <w:rPr>
          <w:b/>
          <w:sz w:val="24"/>
        </w:rPr>
        <w:t xml:space="preserve">иш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ky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